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5F" w:rsidRPr="00805DA9" w:rsidRDefault="00071267" w:rsidP="00071267">
      <w:pPr>
        <w:jc w:val="right"/>
        <w:rPr>
          <w:rStyle w:val="a9"/>
          <w:rFonts w:ascii="Times New Roman" w:hAnsi="Times New Roman" w:cs="Times New Roman"/>
          <w:b w:val="0"/>
          <w:sz w:val="24"/>
          <w:szCs w:val="24"/>
          <w:lang w:val="ro-MO"/>
        </w:rPr>
      </w:pPr>
      <w:r w:rsidRPr="00805DA9"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  <w:t>Anexa nr.3</w:t>
      </w:r>
    </w:p>
    <w:p w:rsidR="00FA3073" w:rsidRPr="007C32AB" w:rsidRDefault="00FA3073" w:rsidP="0039386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ro-MO" w:eastAsia="ru-RU"/>
        </w:rPr>
      </w:pPr>
      <w:r w:rsidRPr="007C32AB">
        <w:rPr>
          <w:rFonts w:ascii="Times New Roman" w:hAnsi="Times New Roman" w:cs="Times New Roman"/>
          <w:b/>
          <w:sz w:val="28"/>
          <w:szCs w:val="28"/>
          <w:lang w:val="ro-MO" w:eastAsia="ru-RU"/>
        </w:rPr>
        <w:t xml:space="preserve">Ancheta </w:t>
      </w:r>
      <w:r w:rsidR="000D7996" w:rsidRPr="007C32AB">
        <w:rPr>
          <w:rFonts w:ascii="Times New Roman" w:hAnsi="Times New Roman" w:cs="Times New Roman"/>
          <w:b/>
          <w:sz w:val="28"/>
          <w:szCs w:val="28"/>
          <w:lang w:val="ro-MO" w:eastAsia="ru-RU"/>
        </w:rPr>
        <w:t>clientului</w:t>
      </w:r>
      <w:r w:rsidRPr="007C32AB">
        <w:rPr>
          <w:rFonts w:ascii="Times New Roman" w:hAnsi="Times New Roman" w:cs="Times New Roman"/>
          <w:b/>
          <w:sz w:val="28"/>
          <w:szCs w:val="28"/>
          <w:lang w:val="ro-MO" w:eastAsia="ru-RU"/>
        </w:rPr>
        <w:t xml:space="preserve"> – persoana juridică</w:t>
      </w:r>
    </w:p>
    <w:p w:rsidR="00FA3073" w:rsidRPr="007C32AB" w:rsidRDefault="00FA3073" w:rsidP="00FA3073">
      <w:pPr>
        <w:jc w:val="center"/>
        <w:rPr>
          <w:rFonts w:ascii="Times New Roman" w:eastAsia="Times New Roman" w:hAnsi="Times New Roman" w:cs="Times New Roman"/>
          <w:b/>
          <w:iCs/>
          <w:color w:val="7E7979"/>
          <w:sz w:val="24"/>
          <w:szCs w:val="24"/>
          <w:lang w:val="ro-MO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A3073" w:rsidRPr="00DC1E61" w:rsidTr="00AA1F16">
        <w:tc>
          <w:tcPr>
            <w:tcW w:w="9571" w:type="dxa"/>
            <w:gridSpan w:val="2"/>
          </w:tcPr>
          <w:p w:rsidR="00FA3073" w:rsidRPr="00DC1E61" w:rsidRDefault="00FA3073" w:rsidP="00FA3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Datele despre client</w:t>
            </w: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E80912" w:rsidP="00E8091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Denumirea complet</w:t>
            </w:r>
            <w:r w:rsidR="00FA3073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 a persoanei juridice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Denumirea prescurtată a persoanei juridice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420EDF" w:rsidRPr="00DC1E61" w:rsidRDefault="00E80912" w:rsidP="007C32AB">
            <w:pPr>
              <w:pStyle w:val="a8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</w:pPr>
            <w:r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Numărul de identificare de stat și c</w:t>
            </w:r>
            <w:r w:rsidR="00420EDF"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odul fiscal</w:t>
            </w:r>
            <w:r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 xml:space="preserve"> (IDNP)</w:t>
            </w:r>
            <w:r w:rsidR="00420EDF"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 xml:space="preserve"> al persoanei juridice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364626" w:rsidP="00364626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</w:pPr>
            <w:r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Numărul de identificare de stat (</w:t>
            </w:r>
            <w:r w:rsidR="00013340"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 xml:space="preserve">pentru nerezidenți </w:t>
            </w:r>
            <w:r w:rsidR="00173F55" w:rsidRPr="00DC1E6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numărul de identificare în țara de înregistrare)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BE1610" w:rsidP="00E8091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Data și locul înregistrării de stat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817CB9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Sediul</w:t>
            </w:r>
            <w:r w:rsidR="00957688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(adresa juridică)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persoanei juridice 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DC1E61" w:rsidTr="00FA3073">
        <w:tc>
          <w:tcPr>
            <w:tcW w:w="4785" w:type="dxa"/>
          </w:tcPr>
          <w:p w:rsidR="00FA3073" w:rsidRPr="00DC1E61" w:rsidRDefault="00817CB9" w:rsidP="0095768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Sediul filialelor persoanei juridice 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FB29F3" w:rsidP="00F708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Numele, prenumele </w:t>
            </w:r>
            <w:r w:rsidR="00C205D4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persoanei care îndeplinește funcția 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 </w:t>
            </w:r>
            <w:r w:rsidR="00F708CB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conduce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 (</w:t>
            </w:r>
            <w:r w:rsidR="00E7111F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director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113471" w:rsidP="00C205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Actul de identitate (tipul actului, seria, numărul, organul emitent, data emiterii) a  persoanei care îndeplinește funcția de conducere (director)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FB29F3" w:rsidP="00E7111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Datele </w:t>
            </w:r>
            <w:r w:rsidR="00E7111F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despre apartenența directorului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la persoane expuse politic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729A1" w:rsidRPr="00805DA9" w:rsidTr="00FA3073">
        <w:tc>
          <w:tcPr>
            <w:tcW w:w="4785" w:type="dxa"/>
          </w:tcPr>
          <w:p w:rsidR="00E729A1" w:rsidRPr="00DC1E61" w:rsidRDefault="00E729A1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Data  înregistrării la Camera de Stat pentru Supravegherea Marcării </w:t>
            </w:r>
          </w:p>
        </w:tc>
        <w:tc>
          <w:tcPr>
            <w:tcW w:w="4786" w:type="dxa"/>
          </w:tcPr>
          <w:p w:rsidR="00E729A1" w:rsidRPr="00DC1E61" w:rsidRDefault="00E729A1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E84D86" w:rsidRPr="00DC1E61" w:rsidRDefault="00E729A1" w:rsidP="006633B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Date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708CB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despre apartenența  clientului 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(adresa de domiciliul, adresa de reședință, existența contul bancar) </w:t>
            </w:r>
            <w:r w:rsidR="00F708CB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ț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(jurisdicția)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care nu dispun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sisteme </w:t>
            </w:r>
            <w:r w:rsidR="006633B3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eficiente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</w:t>
            </w:r>
            <w:r w:rsidR="00BA7DCD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prevenire și combatere a spălării banilor și </w:t>
            </w:r>
            <w:r w:rsidR="008078E7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finanțării terorismului</w:t>
            </w:r>
            <w:r w:rsidR="00E84D86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8078E7" w:rsidRPr="00DC1E61" w:rsidRDefault="008078E7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Rechizitele bancare:</w:t>
            </w:r>
          </w:p>
          <w:p w:rsidR="008078E7" w:rsidRPr="00DC1E61" w:rsidRDefault="008078E7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-denumirea</w:t>
            </w:r>
            <w:proofErr w:type="spellEnd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băncii</w:t>
            </w:r>
          </w:p>
          <w:p w:rsidR="008078E7" w:rsidRPr="00DC1E61" w:rsidRDefault="008078E7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-adresa</w:t>
            </w:r>
            <w:proofErr w:type="spellEnd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băncii</w:t>
            </w:r>
          </w:p>
          <w:p w:rsidR="008078E7" w:rsidRPr="00DC1E61" w:rsidRDefault="008078E7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673F29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cod</w:t>
            </w:r>
            <w:proofErr w:type="spellEnd"/>
            <w:r w:rsidR="00673F29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bancar</w:t>
            </w:r>
          </w:p>
          <w:p w:rsidR="008078E7" w:rsidRPr="00DC1E61" w:rsidRDefault="008078E7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2F1234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cont</w:t>
            </w:r>
            <w:proofErr w:type="spellEnd"/>
            <w:r w:rsidR="002F1234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decontare</w:t>
            </w:r>
          </w:p>
          <w:p w:rsidR="002F1234" w:rsidRPr="00DC1E61" w:rsidRDefault="002F1234" w:rsidP="008078E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-cont</w:t>
            </w:r>
            <w:proofErr w:type="spellEnd"/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corespondent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B71079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Scopul activității economico-financiare,</w:t>
            </w:r>
            <w:r w:rsidR="00883B53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situația financiară, reputația profesională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DC1E61" w:rsidTr="00FA3073">
        <w:tc>
          <w:tcPr>
            <w:tcW w:w="4785" w:type="dxa"/>
          </w:tcPr>
          <w:p w:rsidR="00FA3073" w:rsidRPr="00DC1E61" w:rsidRDefault="00B71079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Adresa poștală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A3073" w:rsidRPr="00805DA9" w:rsidTr="00FA3073">
        <w:tc>
          <w:tcPr>
            <w:tcW w:w="4785" w:type="dxa"/>
          </w:tcPr>
          <w:p w:rsidR="00FA3073" w:rsidRPr="00DC1E61" w:rsidRDefault="00393860" w:rsidP="0039386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Datele </w:t>
            </w:r>
            <w:r w:rsidR="00B71079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contact (telefo</w:t>
            </w:r>
            <w:r w:rsidR="00B71079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B71079"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fax</w:t>
            </w: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</w:tc>
        <w:tc>
          <w:tcPr>
            <w:tcW w:w="4786" w:type="dxa"/>
          </w:tcPr>
          <w:p w:rsidR="00FA3073" w:rsidRPr="00DC1E61" w:rsidRDefault="00FA3073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71079" w:rsidRPr="00DC1E61" w:rsidTr="00FA3073">
        <w:tc>
          <w:tcPr>
            <w:tcW w:w="4785" w:type="dxa"/>
          </w:tcPr>
          <w:p w:rsidR="00B71079" w:rsidRPr="00DC1E61" w:rsidRDefault="00393860" w:rsidP="00B7107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C1E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E-mail</w:t>
            </w:r>
          </w:p>
        </w:tc>
        <w:tc>
          <w:tcPr>
            <w:tcW w:w="4786" w:type="dxa"/>
          </w:tcPr>
          <w:p w:rsidR="00B71079" w:rsidRPr="00DC1E61" w:rsidRDefault="00B71079" w:rsidP="00420E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A3073" w:rsidRPr="007C32AB" w:rsidRDefault="00FA3073" w:rsidP="00FA3073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D1853" w:rsidRPr="007C32AB" w:rsidRDefault="00CD1853" w:rsidP="00CD1853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t xml:space="preserve">Directorul clientului                                       Semnătura                     </w:t>
      </w:r>
      <w:r w:rsidR="007C32AB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</w:t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Data</w:t>
      </w:r>
    </w:p>
    <w:p w:rsidR="0095463E" w:rsidRPr="007C32AB" w:rsidRDefault="00CD1853" w:rsidP="00CD1853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</w: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softHyphen/>
        <w:t>___________________                               _______________               ____________________</w:t>
      </w:r>
    </w:p>
    <w:p w:rsidR="00CD1853" w:rsidRPr="007C32AB" w:rsidRDefault="00CD1853" w:rsidP="00CD1853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7C32AB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</w:t>
      </w:r>
    </w:p>
    <w:sectPr w:rsidR="00CD1853" w:rsidRPr="007C32AB" w:rsidSect="003D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6A9B"/>
    <w:multiLevelType w:val="hybridMultilevel"/>
    <w:tmpl w:val="2122981C"/>
    <w:lvl w:ilvl="0" w:tplc="CF6E6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C80"/>
    <w:rsid w:val="00013340"/>
    <w:rsid w:val="00071267"/>
    <w:rsid w:val="000B66F1"/>
    <w:rsid w:val="000B797E"/>
    <w:rsid w:val="000D7996"/>
    <w:rsid w:val="00113471"/>
    <w:rsid w:val="00173F55"/>
    <w:rsid w:val="002F1234"/>
    <w:rsid w:val="00364626"/>
    <w:rsid w:val="00393860"/>
    <w:rsid w:val="003C070E"/>
    <w:rsid w:val="003D5F71"/>
    <w:rsid w:val="00420EDF"/>
    <w:rsid w:val="005A1AA4"/>
    <w:rsid w:val="006633B3"/>
    <w:rsid w:val="00673F29"/>
    <w:rsid w:val="00693B7C"/>
    <w:rsid w:val="007B6130"/>
    <w:rsid w:val="007C32AB"/>
    <w:rsid w:val="00805DA9"/>
    <w:rsid w:val="008078E7"/>
    <w:rsid w:val="00817CB9"/>
    <w:rsid w:val="00883B53"/>
    <w:rsid w:val="0095463E"/>
    <w:rsid w:val="00957688"/>
    <w:rsid w:val="00AE5222"/>
    <w:rsid w:val="00B6712F"/>
    <w:rsid w:val="00B71079"/>
    <w:rsid w:val="00BA7DCD"/>
    <w:rsid w:val="00BE1610"/>
    <w:rsid w:val="00C205D4"/>
    <w:rsid w:val="00CC2AAC"/>
    <w:rsid w:val="00CD1853"/>
    <w:rsid w:val="00D6670C"/>
    <w:rsid w:val="00D93B6E"/>
    <w:rsid w:val="00DC1E61"/>
    <w:rsid w:val="00DD0C80"/>
    <w:rsid w:val="00E7111F"/>
    <w:rsid w:val="00E729A1"/>
    <w:rsid w:val="00E80912"/>
    <w:rsid w:val="00E84D86"/>
    <w:rsid w:val="00F03043"/>
    <w:rsid w:val="00F708CB"/>
    <w:rsid w:val="00F8005F"/>
    <w:rsid w:val="00FA3073"/>
    <w:rsid w:val="00F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itle">
    <w:name w:val="questiontitle"/>
    <w:basedOn w:val="a0"/>
    <w:rsid w:val="00D93B6E"/>
  </w:style>
  <w:style w:type="paragraph" w:styleId="a4">
    <w:name w:val="Balloon Text"/>
    <w:basedOn w:val="a"/>
    <w:link w:val="a5"/>
    <w:uiPriority w:val="99"/>
    <w:semiHidden/>
    <w:unhideWhenUsed/>
    <w:rsid w:val="00D9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3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78E7"/>
    <w:pPr>
      <w:ind w:left="720"/>
      <w:contextualSpacing/>
    </w:pPr>
  </w:style>
  <w:style w:type="paragraph" w:styleId="a8">
    <w:name w:val="No Spacing"/>
    <w:uiPriority w:val="1"/>
    <w:qFormat/>
    <w:rsid w:val="00393860"/>
    <w:pPr>
      <w:spacing w:after="0" w:line="240" w:lineRule="auto"/>
    </w:pPr>
  </w:style>
  <w:style w:type="character" w:styleId="a9">
    <w:name w:val="Strong"/>
    <w:basedOn w:val="a0"/>
    <w:uiPriority w:val="22"/>
    <w:qFormat/>
    <w:rsid w:val="007C3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9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317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50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65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361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35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60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531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27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29</cp:revision>
  <dcterms:created xsi:type="dcterms:W3CDTF">2018-07-13T12:40:00Z</dcterms:created>
  <dcterms:modified xsi:type="dcterms:W3CDTF">2018-09-24T07:34:00Z</dcterms:modified>
</cp:coreProperties>
</file>